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491C1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8C89585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r w:rsidRPr="0098442D">
        <w:t>Le indicazioni e le opinioni specifiche Sue e degli altri partecipanti forniranno un riscontro costruttivo per il futuro.</w:t>
      </w:r>
    </w:p>
    <w:p w14:paraId="221CFB5D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4CE3F5C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6058A8B6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44D2AA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(scarso – per niente)</w:t>
      </w:r>
    </w:p>
    <w:p w14:paraId="5F6A2F05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r w:rsidRPr="0098442D">
        <w:rPr>
          <w:sz w:val="24"/>
          <w:szCs w:val="24"/>
        </w:rPr>
        <w:tab/>
        <w:t>(così così)</w:t>
      </w:r>
    </w:p>
    <w:p w14:paraId="079AB14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(buono - abbastanza)</w:t>
      </w:r>
    </w:p>
    <w:p w14:paraId="5490B2AF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(molto buono - molto)</w:t>
      </w:r>
    </w:p>
    <w:p w14:paraId="4E23CA00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E094774" w14:textId="77777777" w:rsidR="00927F0F" w:rsidRPr="0098442D" w:rsidRDefault="00927F0F" w:rsidP="00927F0F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>Potrà rispondere segnando una crocetta nella casella che meglio esprime la Sua opinione o che meglio corrisponde alla Sua valutazione. La ringraziamo per la collaborazione.</w:t>
      </w:r>
    </w:p>
    <w:p w14:paraId="550704BB" w14:textId="77777777" w:rsidR="00927F0F" w:rsidRPr="0098442D" w:rsidRDefault="00927F0F" w:rsidP="00927F0F"/>
    <w:p w14:paraId="094D60BD" w14:textId="77777777" w:rsidR="00927F0F" w:rsidRPr="0098442D" w:rsidRDefault="00927F0F" w:rsidP="00927F0F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927F0F" w:rsidRPr="0098442D" w14:paraId="7CE6C1B1" w14:textId="77777777" w:rsidTr="00945566">
        <w:trPr>
          <w:trHeight w:val="647"/>
        </w:trPr>
        <w:tc>
          <w:tcPr>
            <w:tcW w:w="3150" w:type="dxa"/>
          </w:tcPr>
          <w:p w14:paraId="7884EE3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1EB4106C" w14:textId="2607F211" w:rsidR="00927F0F" w:rsidRPr="0098442D" w:rsidRDefault="00927F0F" w:rsidP="00117D3D">
            <w:pPr>
              <w:spacing w:before="120" w:after="120"/>
              <w:rPr>
                <w:sz w:val="28"/>
                <w:szCs w:val="28"/>
              </w:rPr>
            </w:pPr>
            <w:bookmarkStart w:id="0" w:name="_GoBack"/>
            <w:bookmarkEnd w:id="0"/>
          </w:p>
        </w:tc>
      </w:tr>
      <w:tr w:rsidR="00927F0F" w:rsidRPr="0098442D" w14:paraId="659429A5" w14:textId="77777777" w:rsidTr="00945566">
        <w:tc>
          <w:tcPr>
            <w:tcW w:w="3150" w:type="dxa"/>
          </w:tcPr>
          <w:p w14:paraId="368884DD" w14:textId="45C8B9F0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2E5DF531" w14:textId="636D55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7B08C078" w14:textId="77777777" w:rsidTr="00945566">
        <w:trPr>
          <w:trHeight w:val="719"/>
        </w:trPr>
        <w:tc>
          <w:tcPr>
            <w:tcW w:w="3150" w:type="dxa"/>
          </w:tcPr>
          <w:p w14:paraId="000E9EC6" w14:textId="3BB93AD4" w:rsidR="00927F0F" w:rsidRPr="0098442D" w:rsidRDefault="00EB0FBA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Periodo </w:t>
            </w:r>
            <w:r w:rsidR="00927F0F" w:rsidRPr="0098442D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6892" w:type="dxa"/>
          </w:tcPr>
          <w:p w14:paraId="4BEDC0C2" w14:textId="19DE4D78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3FD4FB3" w14:textId="77777777" w:rsidTr="00945566">
        <w:tc>
          <w:tcPr>
            <w:tcW w:w="3150" w:type="dxa"/>
          </w:tcPr>
          <w:p w14:paraId="19CCBBF3" w14:textId="4C12B5B9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5E531299" w14:textId="004EBF87" w:rsidR="00927F0F" w:rsidRPr="0098442D" w:rsidRDefault="00927F0F" w:rsidP="00117D3D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21E4FE0C" w14:textId="77777777" w:rsidTr="00945566">
        <w:trPr>
          <w:trHeight w:val="674"/>
        </w:trPr>
        <w:tc>
          <w:tcPr>
            <w:tcW w:w="3150" w:type="dxa"/>
          </w:tcPr>
          <w:p w14:paraId="17E750E2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Tutor del</w:t>
            </w:r>
            <w:r w:rsidR="00E744F6" w:rsidRPr="0098442D">
              <w:rPr>
                <w:b/>
                <w:sz w:val="28"/>
                <w:szCs w:val="28"/>
              </w:rPr>
              <w:t xml:space="preserve">l’ente di formazione </w:t>
            </w:r>
          </w:p>
        </w:tc>
        <w:tc>
          <w:tcPr>
            <w:tcW w:w="6892" w:type="dxa"/>
          </w:tcPr>
          <w:p w14:paraId="2016B330" w14:textId="681643BB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5FF6783D" w14:textId="77777777" w:rsidTr="00945566">
        <w:trPr>
          <w:trHeight w:val="701"/>
        </w:trPr>
        <w:tc>
          <w:tcPr>
            <w:tcW w:w="3150" w:type="dxa"/>
          </w:tcPr>
          <w:p w14:paraId="68F2E261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48E3A324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  <w:tr w:rsidR="00927F0F" w:rsidRPr="0098442D" w14:paraId="5D0BD779" w14:textId="77777777" w:rsidTr="00945566">
        <w:trPr>
          <w:trHeight w:val="719"/>
        </w:trPr>
        <w:tc>
          <w:tcPr>
            <w:tcW w:w="3150" w:type="dxa"/>
          </w:tcPr>
          <w:p w14:paraId="0D6FA60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Anno di riferimento</w:t>
            </w:r>
          </w:p>
        </w:tc>
        <w:tc>
          <w:tcPr>
            <w:tcW w:w="6892" w:type="dxa"/>
          </w:tcPr>
          <w:p w14:paraId="0F417400" w14:textId="04D26AD4" w:rsidR="00927F0F" w:rsidRPr="0098442D" w:rsidRDefault="00927F0F" w:rsidP="001E14C3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94DC0FC" w14:textId="77777777" w:rsidTr="00945566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4FE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CDAA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</w:tbl>
    <w:p w14:paraId="76F14F4C" w14:textId="77777777" w:rsidR="00927F0F" w:rsidRPr="0098442D" w:rsidRDefault="00927F0F" w:rsidP="00927F0F">
      <w:r w:rsidRPr="0098442D">
        <w:br w:type="page"/>
      </w:r>
    </w:p>
    <w:tbl>
      <w:tblPr>
        <w:tblW w:w="10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21"/>
        <w:gridCol w:w="994"/>
        <w:gridCol w:w="1282"/>
        <w:gridCol w:w="1409"/>
        <w:gridCol w:w="1138"/>
        <w:gridCol w:w="33"/>
        <w:gridCol w:w="15"/>
      </w:tblGrid>
      <w:tr w:rsidR="00927F0F" w:rsidRPr="0098442D" w14:paraId="0B703350" w14:textId="77777777" w:rsidTr="001A78E8">
        <w:trPr>
          <w:cantSplit/>
          <w:trHeight w:val="618"/>
        </w:trPr>
        <w:tc>
          <w:tcPr>
            <w:tcW w:w="10892" w:type="dxa"/>
            <w:gridSpan w:val="7"/>
            <w:tcBorders>
              <w:bottom w:val="single" w:sz="4" w:space="0" w:color="auto"/>
            </w:tcBorders>
            <w:vAlign w:val="center"/>
          </w:tcPr>
          <w:p w14:paraId="227C08F4" w14:textId="120D4966" w:rsidR="00927F0F" w:rsidRPr="0098442D" w:rsidRDefault="003E68CD" w:rsidP="00945566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 CAPACITA’ SVILUPPATE DALLA/O STAGISTA</w:t>
            </w:r>
          </w:p>
        </w:tc>
      </w:tr>
      <w:tr w:rsidR="00927F0F" w:rsidRPr="0098442D" w14:paraId="332D9BA7" w14:textId="77777777" w:rsidTr="001A78E8">
        <w:trPr>
          <w:gridAfter w:val="1"/>
          <w:wAfter w:w="15" w:type="dxa"/>
          <w:cantSplit/>
          <w:trHeight w:val="542"/>
        </w:trPr>
        <w:tc>
          <w:tcPr>
            <w:tcW w:w="6021" w:type="dxa"/>
            <w:vMerge w:val="restart"/>
            <w:vAlign w:val="center"/>
          </w:tcPr>
          <w:p w14:paraId="6A6D4027" w14:textId="4A7099A7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856" w:type="dxa"/>
            <w:gridSpan w:val="5"/>
            <w:vAlign w:val="center"/>
          </w:tcPr>
          <w:p w14:paraId="7C430BEE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00E4FD60" w14:textId="77777777" w:rsidTr="001A78E8">
        <w:trPr>
          <w:gridAfter w:val="2"/>
          <w:wAfter w:w="48" w:type="dxa"/>
          <w:cantSplit/>
          <w:trHeight w:val="706"/>
        </w:trPr>
        <w:tc>
          <w:tcPr>
            <w:tcW w:w="6021" w:type="dxa"/>
            <w:vMerge/>
            <w:vAlign w:val="center"/>
          </w:tcPr>
          <w:p w14:paraId="77B9289C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994" w:type="dxa"/>
            <w:vAlign w:val="center"/>
          </w:tcPr>
          <w:p w14:paraId="1557EBCD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82" w:type="dxa"/>
            <w:vAlign w:val="center"/>
          </w:tcPr>
          <w:p w14:paraId="68FDC627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409" w:type="dxa"/>
            <w:vAlign w:val="center"/>
          </w:tcPr>
          <w:p w14:paraId="6AA7A639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8" w:type="dxa"/>
            <w:vAlign w:val="center"/>
          </w:tcPr>
          <w:p w14:paraId="3CA0D3AA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539A351C" w14:textId="77777777" w:rsidTr="001A78E8">
        <w:trPr>
          <w:gridAfter w:val="2"/>
          <w:wAfter w:w="48" w:type="dxa"/>
          <w:cantSplit/>
        </w:trPr>
        <w:tc>
          <w:tcPr>
            <w:tcW w:w="6021" w:type="dxa"/>
            <w:vMerge/>
            <w:vAlign w:val="center"/>
          </w:tcPr>
          <w:p w14:paraId="6BD8EC77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994" w:type="dxa"/>
          </w:tcPr>
          <w:p w14:paraId="7BF491F5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70904BA1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82" w:type="dxa"/>
          </w:tcPr>
          <w:p w14:paraId="6AB2416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53848F4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409" w:type="dxa"/>
          </w:tcPr>
          <w:p w14:paraId="1F7A1FE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2B263A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8" w:type="dxa"/>
          </w:tcPr>
          <w:p w14:paraId="748D145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6351C9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239B519" w14:textId="77777777" w:rsidTr="004D6CDE">
        <w:trPr>
          <w:gridAfter w:val="2"/>
          <w:wAfter w:w="48" w:type="dxa"/>
          <w:cantSplit/>
          <w:trHeight w:val="643"/>
        </w:trPr>
        <w:tc>
          <w:tcPr>
            <w:tcW w:w="6021" w:type="dxa"/>
            <w:vAlign w:val="center"/>
          </w:tcPr>
          <w:p w14:paraId="5DF46104" w14:textId="78CC28F3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033ABB3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7F2DAC0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162DBACD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736419A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5C18F9E0" w14:textId="77777777" w:rsidTr="004D6CDE">
        <w:trPr>
          <w:gridAfter w:val="2"/>
          <w:wAfter w:w="48" w:type="dxa"/>
          <w:cantSplit/>
          <w:trHeight w:val="738"/>
        </w:trPr>
        <w:tc>
          <w:tcPr>
            <w:tcW w:w="6021" w:type="dxa"/>
            <w:vAlign w:val="center"/>
          </w:tcPr>
          <w:p w14:paraId="4AF1A372" w14:textId="48DEA119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1824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4032C0C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761A67D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E0F4D6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CF41AF8" w14:textId="77777777" w:rsidTr="004D6CDE">
        <w:trPr>
          <w:gridAfter w:val="2"/>
          <w:wAfter w:w="48" w:type="dxa"/>
          <w:cantSplit/>
          <w:trHeight w:val="594"/>
        </w:trPr>
        <w:tc>
          <w:tcPr>
            <w:tcW w:w="6021" w:type="dxa"/>
            <w:vAlign w:val="center"/>
          </w:tcPr>
          <w:p w14:paraId="24633742" w14:textId="5ECEAB36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0D4BAC2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2B183175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A2E0E73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33ED2D6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0791075C" w14:textId="77777777" w:rsidTr="004D6CDE">
        <w:trPr>
          <w:gridAfter w:val="2"/>
          <w:wAfter w:w="48" w:type="dxa"/>
          <w:cantSplit/>
          <w:trHeight w:val="633"/>
        </w:trPr>
        <w:tc>
          <w:tcPr>
            <w:tcW w:w="6021" w:type="dxa"/>
            <w:vAlign w:val="center"/>
          </w:tcPr>
          <w:p w14:paraId="4DF460A9" w14:textId="3C2A0B47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Autonomia nello svolgimento dei compiti</w:t>
            </w:r>
            <w:r w:rsidR="00927F0F" w:rsidRPr="009844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332D04D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611F96F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13EEE9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4F76471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A45EF27" w14:textId="77777777" w:rsidTr="004D6CDE">
        <w:trPr>
          <w:gridAfter w:val="2"/>
          <w:wAfter w:w="48" w:type="dxa"/>
          <w:cantSplit/>
          <w:trHeight w:val="601"/>
        </w:trPr>
        <w:tc>
          <w:tcPr>
            <w:tcW w:w="6021" w:type="dxa"/>
            <w:vAlign w:val="center"/>
          </w:tcPr>
          <w:p w14:paraId="66EDDD7D" w14:textId="3C8C5E9D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994" w:type="dxa"/>
            <w:vAlign w:val="center"/>
          </w:tcPr>
          <w:p w14:paraId="4E56E05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75E98B4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1B91E21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469A589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A56CB5A" w14:textId="77777777" w:rsidTr="004D6CDE">
        <w:trPr>
          <w:gridAfter w:val="2"/>
          <w:wAfter w:w="48" w:type="dxa"/>
          <w:cantSplit/>
          <w:trHeight w:val="596"/>
        </w:trPr>
        <w:tc>
          <w:tcPr>
            <w:tcW w:w="6021" w:type="dxa"/>
            <w:vAlign w:val="center"/>
          </w:tcPr>
          <w:p w14:paraId="21CB2D62" w14:textId="65895C61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994" w:type="dxa"/>
            <w:vAlign w:val="center"/>
          </w:tcPr>
          <w:p w14:paraId="0A98CAC4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22A78397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0F700F26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5901EFBB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075B1EC" w14:textId="77777777" w:rsidTr="004D6CDE">
        <w:trPr>
          <w:gridAfter w:val="2"/>
          <w:wAfter w:w="48" w:type="dxa"/>
          <w:cantSplit/>
          <w:trHeight w:val="720"/>
        </w:trPr>
        <w:tc>
          <w:tcPr>
            <w:tcW w:w="6021" w:type="dxa"/>
            <w:vAlign w:val="center"/>
          </w:tcPr>
          <w:p w14:paraId="2AFF9065" w14:textId="6CA643A3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994" w:type="dxa"/>
            <w:vAlign w:val="center"/>
          </w:tcPr>
          <w:p w14:paraId="2953402B" w14:textId="60AD8271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79D1846A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75D1CBB1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0C8048CE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2FEF4C0" w14:textId="77777777" w:rsidTr="004D6CDE">
        <w:trPr>
          <w:gridAfter w:val="2"/>
          <w:wAfter w:w="48" w:type="dxa"/>
          <w:cantSplit/>
          <w:trHeight w:val="605"/>
        </w:trPr>
        <w:tc>
          <w:tcPr>
            <w:tcW w:w="6021" w:type="dxa"/>
            <w:vAlign w:val="center"/>
          </w:tcPr>
          <w:p w14:paraId="412F28C2" w14:textId="0CD75D62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994" w:type="dxa"/>
            <w:vAlign w:val="center"/>
          </w:tcPr>
          <w:p w14:paraId="493B7EA8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0A76C741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09C6C26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291C052A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70FFE7A4" w14:textId="77777777" w:rsidTr="00635EF3">
        <w:trPr>
          <w:gridAfter w:val="2"/>
          <w:wAfter w:w="48" w:type="dxa"/>
          <w:cantSplit/>
          <w:trHeight w:val="816"/>
        </w:trPr>
        <w:tc>
          <w:tcPr>
            <w:tcW w:w="6021" w:type="dxa"/>
            <w:vAlign w:val="center"/>
          </w:tcPr>
          <w:p w14:paraId="0F561387" w14:textId="69683D7F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994" w:type="dxa"/>
            <w:vAlign w:val="center"/>
          </w:tcPr>
          <w:p w14:paraId="7437EA1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vAlign w:val="center"/>
          </w:tcPr>
          <w:p w14:paraId="201D9D6D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vAlign w:val="center"/>
          </w:tcPr>
          <w:p w14:paraId="2B2D234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vAlign w:val="center"/>
          </w:tcPr>
          <w:p w14:paraId="7DB056D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4D6CDE" w:rsidRPr="0098442D" w14:paraId="0C23CFDA" w14:textId="77777777" w:rsidTr="00635EF3">
        <w:trPr>
          <w:gridAfter w:val="2"/>
          <w:wAfter w:w="48" w:type="dxa"/>
          <w:cantSplit/>
          <w:trHeight w:val="845"/>
        </w:trPr>
        <w:tc>
          <w:tcPr>
            <w:tcW w:w="6021" w:type="dxa"/>
            <w:vAlign w:val="center"/>
          </w:tcPr>
          <w:p w14:paraId="41C1C739" w14:textId="1823DAEB" w:rsidR="004D6CDE" w:rsidRPr="0098442D" w:rsidRDefault="004D6CDE" w:rsidP="004D6CDE">
            <w:pPr>
              <w:numPr>
                <w:ilvl w:val="0"/>
                <w:numId w:val="2"/>
              </w:numPr>
              <w:tabs>
                <w:tab w:val="clear" w:pos="2345"/>
                <w:tab w:val="num" w:pos="429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994" w:type="dxa"/>
            <w:tcBorders>
              <w:bottom w:val="single" w:sz="4" w:space="0" w:color="auto"/>
            </w:tcBorders>
            <w:vAlign w:val="center"/>
          </w:tcPr>
          <w:p w14:paraId="4204B7A3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  <w:vAlign w:val="center"/>
          </w:tcPr>
          <w:p w14:paraId="4A05D190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409" w:type="dxa"/>
            <w:tcBorders>
              <w:bottom w:val="single" w:sz="4" w:space="0" w:color="auto"/>
            </w:tcBorders>
            <w:vAlign w:val="center"/>
          </w:tcPr>
          <w:p w14:paraId="5C4569FC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8" w:type="dxa"/>
            <w:tcBorders>
              <w:bottom w:val="single" w:sz="4" w:space="0" w:color="auto"/>
            </w:tcBorders>
            <w:vAlign w:val="center"/>
          </w:tcPr>
          <w:p w14:paraId="6DFFDF3B" w14:textId="77777777" w:rsidR="004D6CDE" w:rsidRPr="0098442D" w:rsidRDefault="004D6C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1FBF5D28" w14:textId="77777777" w:rsidR="00927F0F" w:rsidRPr="0098442D" w:rsidRDefault="00927F0F" w:rsidP="00927F0F">
      <w:r w:rsidRPr="0098442D">
        <w:br w:type="page"/>
      </w:r>
    </w:p>
    <w:tbl>
      <w:tblPr>
        <w:tblW w:w="1082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79"/>
        <w:gridCol w:w="1276"/>
        <w:gridCol w:w="1275"/>
        <w:gridCol w:w="1276"/>
        <w:gridCol w:w="1071"/>
        <w:gridCol w:w="14"/>
        <w:gridCol w:w="29"/>
      </w:tblGrid>
      <w:tr w:rsidR="00927F0F" w:rsidRPr="0098442D" w14:paraId="5577A26A" w14:textId="77777777" w:rsidTr="001A78E8">
        <w:trPr>
          <w:cantSplit/>
        </w:trPr>
        <w:tc>
          <w:tcPr>
            <w:tcW w:w="5879" w:type="dxa"/>
            <w:vMerge w:val="restart"/>
            <w:vAlign w:val="center"/>
          </w:tcPr>
          <w:p w14:paraId="0B657E75" w14:textId="3D263119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41" w:type="dxa"/>
            <w:gridSpan w:val="6"/>
            <w:vAlign w:val="center"/>
          </w:tcPr>
          <w:p w14:paraId="4FB10773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1B0A1B63" w14:textId="77777777" w:rsidTr="001A78E8">
        <w:trPr>
          <w:gridAfter w:val="1"/>
          <w:wAfter w:w="29" w:type="dxa"/>
          <w:cantSplit/>
        </w:trPr>
        <w:tc>
          <w:tcPr>
            <w:tcW w:w="5879" w:type="dxa"/>
            <w:vMerge/>
            <w:vAlign w:val="center"/>
          </w:tcPr>
          <w:p w14:paraId="699E9BF7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D23C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060538E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72328B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  <w:vAlign w:val="center"/>
          </w:tcPr>
          <w:p w14:paraId="6A09F50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61690696" w14:textId="77777777" w:rsidTr="001A78E8">
        <w:trPr>
          <w:gridAfter w:val="1"/>
          <w:wAfter w:w="29" w:type="dxa"/>
          <w:cantSplit/>
        </w:trPr>
        <w:tc>
          <w:tcPr>
            <w:tcW w:w="5879" w:type="dxa"/>
            <w:vMerge/>
            <w:vAlign w:val="center"/>
          </w:tcPr>
          <w:p w14:paraId="6DC95285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F6FA2F0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58CABD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5" w:type="dxa"/>
          </w:tcPr>
          <w:p w14:paraId="74CD5DA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058EEDB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57417C49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0649E65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085" w:type="dxa"/>
            <w:gridSpan w:val="2"/>
          </w:tcPr>
          <w:p w14:paraId="5C159D8C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4449E1D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447C0DC" w14:textId="77777777" w:rsidTr="001A78E8">
        <w:trPr>
          <w:gridAfter w:val="1"/>
          <w:wAfter w:w="29" w:type="dxa"/>
          <w:cantSplit/>
          <w:trHeight w:val="862"/>
        </w:trPr>
        <w:tc>
          <w:tcPr>
            <w:tcW w:w="5879" w:type="dxa"/>
            <w:vAlign w:val="center"/>
          </w:tcPr>
          <w:p w14:paraId="152E8568" w14:textId="63512AA8" w:rsidR="00927F0F" w:rsidRPr="00E36FBE" w:rsidRDefault="001E004E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Ritiene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0A34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43982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30079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14:paraId="1E9F673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753A9EF7" w14:textId="77777777" w:rsidTr="001A78E8">
        <w:trPr>
          <w:gridAfter w:val="2"/>
          <w:wAfter w:w="43" w:type="dxa"/>
          <w:cantSplit/>
          <w:trHeight w:val="859"/>
        </w:trPr>
        <w:tc>
          <w:tcPr>
            <w:tcW w:w="5879" w:type="dxa"/>
            <w:vAlign w:val="center"/>
          </w:tcPr>
          <w:p w14:paraId="65266CDA" w14:textId="11BD7F6F" w:rsidR="00927F0F" w:rsidRPr="00E36FBE" w:rsidRDefault="001E004E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0B2614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</w:t>
            </w:r>
            <w:r w:rsidR="00927F0F" w:rsidRPr="00E36FBE">
              <w:rPr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ACB6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8F61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95D6D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16044C2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635EF3" w:rsidRPr="0098442D" w14:paraId="60E92EA9" w14:textId="77777777" w:rsidTr="001A78E8">
        <w:trPr>
          <w:gridAfter w:val="2"/>
          <w:wAfter w:w="43" w:type="dxa"/>
          <w:cantSplit/>
          <w:trHeight w:val="859"/>
        </w:trPr>
        <w:tc>
          <w:tcPr>
            <w:tcW w:w="5879" w:type="dxa"/>
            <w:vAlign w:val="center"/>
          </w:tcPr>
          <w:p w14:paraId="76F478C9" w14:textId="1E6E7F6E" w:rsidR="00635EF3" w:rsidRPr="00E36FBE" w:rsidRDefault="00635EF3" w:rsidP="001E0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La formazione aziendale si è dimostrata adeguata alle esigenze dell’istituto scolastico?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CAA4CB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4820B745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239C66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333AFBA" w14:textId="77777777" w:rsidR="00635EF3" w:rsidRPr="0098442D" w:rsidRDefault="00635EF3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1CD23D0D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699E2A6F" w14:textId="7CCCBBB1" w:rsidR="00927F0F" w:rsidRPr="00E36FBE" w:rsidRDefault="001E004E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</w:t>
            </w:r>
            <w:r w:rsidR="000B2614">
              <w:rPr>
                <w:sz w:val="28"/>
                <w:szCs w:val="28"/>
              </w:rPr>
              <w:t xml:space="preserve"> Come valuta la relazione fra lei ed il tutor dell’agenzia formativa/scuola?</w:t>
            </w:r>
          </w:p>
        </w:tc>
        <w:tc>
          <w:tcPr>
            <w:tcW w:w="1276" w:type="dxa"/>
            <w:vAlign w:val="center"/>
          </w:tcPr>
          <w:p w14:paraId="73CEC72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EBB136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E480E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E311A7E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8442D" w:rsidRPr="0098442D" w14:paraId="24A23F02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7AEEA1F1" w14:textId="2B5E65FC" w:rsidR="0098442D" w:rsidRPr="00E36FBE" w:rsidRDefault="006C06D8" w:rsidP="001E0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 xml:space="preserve">. Come valuta </w:t>
            </w:r>
            <w:r w:rsidR="000B2614">
              <w:rPr>
                <w:sz w:val="28"/>
                <w:szCs w:val="28"/>
              </w:rPr>
              <w:t xml:space="preserve">la relazione </w:t>
            </w:r>
            <w:r>
              <w:rPr>
                <w:sz w:val="28"/>
                <w:szCs w:val="28"/>
              </w:rPr>
              <w:t>fra la/o stagista ed i clienti?</w:t>
            </w:r>
          </w:p>
        </w:tc>
        <w:tc>
          <w:tcPr>
            <w:tcW w:w="1276" w:type="dxa"/>
            <w:vAlign w:val="center"/>
          </w:tcPr>
          <w:p w14:paraId="2FC78793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4A8D0F8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658745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1033F59" w14:textId="77777777" w:rsidR="0098442D" w:rsidRPr="0098442D" w:rsidRDefault="0098442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6C06D8" w:rsidRPr="0098442D" w14:paraId="12C72C78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1D88BF24" w14:textId="5974AF42" w:rsidR="006C06D8" w:rsidRPr="00E36FBE" w:rsidRDefault="006C06D8" w:rsidP="001E004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 xml:space="preserve">. </w:t>
            </w:r>
            <w:r w:rsidR="000B2614">
              <w:rPr>
                <w:sz w:val="28"/>
                <w:szCs w:val="28"/>
              </w:rPr>
              <w:t>Come valuta la relazione con l’allieva/o?</w:t>
            </w:r>
          </w:p>
        </w:tc>
        <w:tc>
          <w:tcPr>
            <w:tcW w:w="1276" w:type="dxa"/>
            <w:vAlign w:val="center"/>
          </w:tcPr>
          <w:p w14:paraId="22199688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B099B3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54E00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0A8E5E60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6C06D8" w:rsidRPr="0098442D" w14:paraId="595E6B90" w14:textId="77777777" w:rsidTr="001A78E8">
        <w:trPr>
          <w:gridAfter w:val="2"/>
          <w:wAfter w:w="43" w:type="dxa"/>
          <w:cantSplit/>
          <w:trHeight w:val="972"/>
        </w:trPr>
        <w:tc>
          <w:tcPr>
            <w:tcW w:w="5879" w:type="dxa"/>
            <w:vAlign w:val="center"/>
          </w:tcPr>
          <w:p w14:paraId="319015C9" w14:textId="251328BB" w:rsidR="006C06D8" w:rsidRPr="00E36FBE" w:rsidRDefault="006C06D8" w:rsidP="001E004E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635EF3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suo grado di soddisfazione </w:t>
            </w:r>
            <w:r w:rsidR="00635EF3"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A0A000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02713FD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636B1A5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7B49CD85" w14:textId="77777777" w:rsidR="006C06D8" w:rsidRPr="0098442D" w:rsidRDefault="006C06D8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7C5FC503" w14:textId="77777777" w:rsidR="00927F0F" w:rsidRPr="0098442D" w:rsidRDefault="00927F0F" w:rsidP="00927F0F"/>
    <w:p w14:paraId="7FD6A99E" w14:textId="77777777" w:rsidR="00B435C5" w:rsidRDefault="00B435C5" w:rsidP="00927F0F">
      <w:pPr>
        <w:rPr>
          <w:sz w:val="28"/>
          <w:szCs w:val="28"/>
        </w:rPr>
      </w:pPr>
    </w:p>
    <w:p w14:paraId="015867E0" w14:textId="37959ADF" w:rsidR="00B435C5" w:rsidRDefault="00B435C5">
      <w:pPr>
        <w:rPr>
          <w:sz w:val="28"/>
          <w:szCs w:val="28"/>
        </w:rPr>
      </w:pPr>
    </w:p>
    <w:p w14:paraId="01633415" w14:textId="55D1CB1D" w:rsidR="00B435C5" w:rsidRDefault="00B435C5">
      <w:pPr>
        <w:rPr>
          <w:sz w:val="28"/>
          <w:szCs w:val="28"/>
        </w:rPr>
      </w:pPr>
    </w:p>
    <w:p w14:paraId="6C6A0E4C" w14:textId="3BB35B17" w:rsidR="00B435C5" w:rsidRDefault="00B435C5">
      <w:pPr>
        <w:rPr>
          <w:sz w:val="28"/>
          <w:szCs w:val="28"/>
        </w:rPr>
      </w:pPr>
    </w:p>
    <w:p w14:paraId="6ABA6755" w14:textId="0C1B09E3" w:rsidR="00B435C5" w:rsidRDefault="00B435C5">
      <w:pPr>
        <w:rPr>
          <w:sz w:val="28"/>
          <w:szCs w:val="28"/>
        </w:rPr>
      </w:pPr>
    </w:p>
    <w:p w14:paraId="1A353385" w14:textId="77777777" w:rsidR="00FA1377" w:rsidRDefault="00FA1377" w:rsidP="00FA1377"/>
    <w:p w14:paraId="06062E6A" w14:textId="6782B773" w:rsidR="00FA1377" w:rsidRDefault="00FA1377" w:rsidP="00FA1377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</w:rPr>
        <w:lastRenderedPageBreak/>
        <w:t xml:space="preserve">OPERATORE PER L’EROGAZIONE DEI TRATTAMENTI </w:t>
      </w:r>
      <w:r w:rsidR="00BF3211" w:rsidRPr="00BF3211">
        <w:rPr>
          <w:b/>
          <w:bCs/>
        </w:rPr>
        <w:t>DI ACCONCIATURA</w:t>
      </w:r>
    </w:p>
    <w:p w14:paraId="362F5BB8" w14:textId="77777777" w:rsidR="00FA1377" w:rsidRDefault="00FA1377" w:rsidP="00FA1377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>
        <w:rPr>
          <w:b/>
          <w:bCs/>
          <w:sz w:val="28"/>
          <w:szCs w:val="28"/>
          <w:u w:val="single"/>
        </w:rPr>
        <w:t>I</w:t>
      </w:r>
      <w:r w:rsidRPr="00C45B50">
        <w:rPr>
          <w:b/>
          <w:bCs/>
          <w:sz w:val="28"/>
          <w:szCs w:val="28"/>
          <w:u w:val="single"/>
        </w:rPr>
        <w:t>I ANNO</w:t>
      </w:r>
    </w:p>
    <w:p w14:paraId="2CCCF7FF" w14:textId="77777777" w:rsidR="00962846" w:rsidRDefault="00962846" w:rsidP="00504227">
      <w:pPr>
        <w:rPr>
          <w:b/>
          <w:bCs/>
          <w:sz w:val="28"/>
          <w:szCs w:val="28"/>
          <w:u w:val="single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2"/>
        <w:gridCol w:w="2268"/>
      </w:tblGrid>
      <w:tr w:rsidR="00962846" w:rsidRPr="0074114C" w14:paraId="1D13BD80" w14:textId="77777777" w:rsidTr="00B95D8E">
        <w:trPr>
          <w:trHeight w:val="279"/>
        </w:trPr>
        <w:tc>
          <w:tcPr>
            <w:tcW w:w="7792" w:type="dxa"/>
          </w:tcPr>
          <w:p w14:paraId="2AF1C00F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Aree di attività </w:t>
            </w:r>
          </w:p>
        </w:tc>
        <w:tc>
          <w:tcPr>
            <w:tcW w:w="2268" w:type="dxa"/>
          </w:tcPr>
          <w:p w14:paraId="1761C6C9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60C88">
              <w:rPr>
                <w:rFonts w:ascii="Arial" w:hAnsi="Arial" w:cs="Arial"/>
                <w:b/>
                <w:sz w:val="20"/>
                <w:szCs w:val="20"/>
              </w:rPr>
              <w:t>Punteggio 1 min 4 max</w:t>
            </w:r>
          </w:p>
        </w:tc>
      </w:tr>
      <w:tr w:rsidR="00962846" w:rsidRPr="0074114C" w14:paraId="6EB3ADF8" w14:textId="77777777" w:rsidTr="00B95D8E">
        <w:trPr>
          <w:trHeight w:val="294"/>
        </w:trPr>
        <w:tc>
          <w:tcPr>
            <w:tcW w:w="7792" w:type="dxa"/>
          </w:tcPr>
          <w:p w14:paraId="19599EFC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2268" w:type="dxa"/>
          </w:tcPr>
          <w:p w14:paraId="1E34E7F7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09E7DE6B" w14:textId="77777777" w:rsidTr="00B95D8E">
        <w:trPr>
          <w:trHeight w:val="279"/>
        </w:trPr>
        <w:tc>
          <w:tcPr>
            <w:tcW w:w="7792" w:type="dxa"/>
          </w:tcPr>
          <w:p w14:paraId="7E25E89E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  <w:tc>
          <w:tcPr>
            <w:tcW w:w="2268" w:type="dxa"/>
          </w:tcPr>
          <w:p w14:paraId="0F59FA66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7658EF3D" w14:textId="77777777" w:rsidTr="00B95D8E">
        <w:trPr>
          <w:trHeight w:val="279"/>
        </w:trPr>
        <w:tc>
          <w:tcPr>
            <w:tcW w:w="7792" w:type="dxa"/>
          </w:tcPr>
          <w:p w14:paraId="1F4C6DAA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  <w:tc>
          <w:tcPr>
            <w:tcW w:w="2268" w:type="dxa"/>
          </w:tcPr>
          <w:p w14:paraId="5217CE7A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151EB425" w14:textId="77777777" w:rsidTr="00B95D8E">
        <w:trPr>
          <w:trHeight w:val="279"/>
        </w:trPr>
        <w:tc>
          <w:tcPr>
            <w:tcW w:w="7792" w:type="dxa"/>
          </w:tcPr>
          <w:p w14:paraId="4CDEFDF5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2268" w:type="dxa"/>
          </w:tcPr>
          <w:p w14:paraId="21C17127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6D6D193C" w14:textId="77777777" w:rsidTr="00B95D8E">
        <w:trPr>
          <w:trHeight w:val="279"/>
        </w:trPr>
        <w:tc>
          <w:tcPr>
            <w:tcW w:w="7792" w:type="dxa"/>
          </w:tcPr>
          <w:p w14:paraId="55F1B426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2268" w:type="dxa"/>
          </w:tcPr>
          <w:p w14:paraId="3499054D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545438C9" w14:textId="77777777" w:rsidTr="00B95D8E">
        <w:trPr>
          <w:trHeight w:val="279"/>
        </w:trPr>
        <w:tc>
          <w:tcPr>
            <w:tcW w:w="7792" w:type="dxa"/>
          </w:tcPr>
          <w:p w14:paraId="0D6E10D4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2268" w:type="dxa"/>
          </w:tcPr>
          <w:p w14:paraId="52885C92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65E3A674" w14:textId="77777777" w:rsidTr="00B95D8E">
        <w:trPr>
          <w:trHeight w:val="279"/>
        </w:trPr>
        <w:tc>
          <w:tcPr>
            <w:tcW w:w="7792" w:type="dxa"/>
          </w:tcPr>
          <w:p w14:paraId="3E135880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2268" w:type="dxa"/>
          </w:tcPr>
          <w:p w14:paraId="07370C68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EE60923" w14:textId="77777777" w:rsidTr="00B95D8E">
        <w:trPr>
          <w:trHeight w:val="279"/>
        </w:trPr>
        <w:tc>
          <w:tcPr>
            <w:tcW w:w="7792" w:type="dxa"/>
          </w:tcPr>
          <w:p w14:paraId="6975A494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  <w:tc>
          <w:tcPr>
            <w:tcW w:w="2268" w:type="dxa"/>
          </w:tcPr>
          <w:p w14:paraId="6137A5F1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39E9CE2A" w14:textId="77777777" w:rsidTr="00B95D8E">
        <w:trPr>
          <w:trHeight w:val="279"/>
        </w:trPr>
        <w:tc>
          <w:tcPr>
            <w:tcW w:w="7792" w:type="dxa"/>
          </w:tcPr>
          <w:p w14:paraId="49F93D7C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  <w:tc>
          <w:tcPr>
            <w:tcW w:w="2268" w:type="dxa"/>
          </w:tcPr>
          <w:p w14:paraId="79B8999B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01BE6767" w14:textId="77777777" w:rsidTr="00B95D8E">
        <w:trPr>
          <w:trHeight w:val="279"/>
        </w:trPr>
        <w:tc>
          <w:tcPr>
            <w:tcW w:w="7792" w:type="dxa"/>
          </w:tcPr>
          <w:p w14:paraId="5996E8AA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2268" w:type="dxa"/>
          </w:tcPr>
          <w:p w14:paraId="0D689F92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2042932A" w14:textId="77777777" w:rsidTr="00B95D8E">
        <w:trPr>
          <w:trHeight w:val="294"/>
        </w:trPr>
        <w:tc>
          <w:tcPr>
            <w:tcW w:w="7792" w:type="dxa"/>
          </w:tcPr>
          <w:p w14:paraId="00919936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2268" w:type="dxa"/>
          </w:tcPr>
          <w:p w14:paraId="6CAF6856" w14:textId="77777777" w:rsidR="00962846" w:rsidRPr="006745AF" w:rsidRDefault="00962846" w:rsidP="00B95D8E">
            <w:p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2D4E0FE" w14:textId="77777777" w:rsidTr="00B95D8E">
        <w:trPr>
          <w:trHeight w:val="294"/>
        </w:trPr>
        <w:tc>
          <w:tcPr>
            <w:tcW w:w="7792" w:type="dxa"/>
          </w:tcPr>
          <w:p w14:paraId="35147685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2268" w:type="dxa"/>
          </w:tcPr>
          <w:p w14:paraId="6D1391FF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57D28FD" w14:textId="77777777" w:rsidTr="00B95D8E">
        <w:trPr>
          <w:trHeight w:val="294"/>
        </w:trPr>
        <w:tc>
          <w:tcPr>
            <w:tcW w:w="7792" w:type="dxa"/>
          </w:tcPr>
          <w:p w14:paraId="5BC845C4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  <w:tc>
          <w:tcPr>
            <w:tcW w:w="2268" w:type="dxa"/>
          </w:tcPr>
          <w:p w14:paraId="2D2953B6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41C0B547" w14:textId="77777777" w:rsidTr="00B95D8E">
        <w:trPr>
          <w:trHeight w:val="294"/>
        </w:trPr>
        <w:tc>
          <w:tcPr>
            <w:tcW w:w="7792" w:type="dxa"/>
          </w:tcPr>
          <w:p w14:paraId="4D9A2A68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2268" w:type="dxa"/>
          </w:tcPr>
          <w:p w14:paraId="2E59AFF9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6792C863" w14:textId="77777777" w:rsidTr="00B95D8E">
        <w:trPr>
          <w:trHeight w:val="294"/>
        </w:trPr>
        <w:tc>
          <w:tcPr>
            <w:tcW w:w="7792" w:type="dxa"/>
          </w:tcPr>
          <w:p w14:paraId="18F74C1F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2268" w:type="dxa"/>
          </w:tcPr>
          <w:p w14:paraId="6230073E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2842F424" w14:textId="77777777" w:rsidTr="00B95D8E">
        <w:trPr>
          <w:trHeight w:val="294"/>
        </w:trPr>
        <w:tc>
          <w:tcPr>
            <w:tcW w:w="7792" w:type="dxa"/>
          </w:tcPr>
          <w:p w14:paraId="051E6944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2268" w:type="dxa"/>
          </w:tcPr>
          <w:p w14:paraId="7AB90D5F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0923FB3" w14:textId="77777777" w:rsidTr="00B95D8E">
        <w:trPr>
          <w:trHeight w:val="294"/>
        </w:trPr>
        <w:tc>
          <w:tcPr>
            <w:tcW w:w="7792" w:type="dxa"/>
          </w:tcPr>
          <w:p w14:paraId="2B9CE205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2268" w:type="dxa"/>
          </w:tcPr>
          <w:p w14:paraId="3C97A498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762D79AF" w14:textId="77777777" w:rsidTr="00B95D8E">
        <w:trPr>
          <w:trHeight w:val="294"/>
        </w:trPr>
        <w:tc>
          <w:tcPr>
            <w:tcW w:w="7792" w:type="dxa"/>
          </w:tcPr>
          <w:p w14:paraId="25A27FC2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2268" w:type="dxa"/>
          </w:tcPr>
          <w:p w14:paraId="660C0520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6F86DC83" w14:textId="77777777" w:rsidTr="00B95D8E">
        <w:trPr>
          <w:trHeight w:val="294"/>
        </w:trPr>
        <w:tc>
          <w:tcPr>
            <w:tcW w:w="7792" w:type="dxa"/>
          </w:tcPr>
          <w:p w14:paraId="49A21F57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2268" w:type="dxa"/>
          </w:tcPr>
          <w:p w14:paraId="6B9934AE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397747C0" w14:textId="77777777" w:rsidTr="00B95D8E">
        <w:trPr>
          <w:trHeight w:val="294"/>
        </w:trPr>
        <w:tc>
          <w:tcPr>
            <w:tcW w:w="7792" w:type="dxa"/>
          </w:tcPr>
          <w:p w14:paraId="23C67D9C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</w:t>
            </w:r>
            <w:r>
              <w:rPr>
                <w:rFonts w:ascii="Arial" w:hAnsi="Arial" w:cs="Arial"/>
                <w:sz w:val="20"/>
                <w:szCs w:val="20"/>
              </w:rPr>
              <w:t xml:space="preserve"> base</w:t>
            </w:r>
          </w:p>
        </w:tc>
        <w:tc>
          <w:tcPr>
            <w:tcW w:w="2268" w:type="dxa"/>
          </w:tcPr>
          <w:p w14:paraId="10CD926E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7A0B185" w14:textId="77777777" w:rsidTr="00B95D8E">
        <w:trPr>
          <w:trHeight w:val="294"/>
        </w:trPr>
        <w:tc>
          <w:tcPr>
            <w:tcW w:w="7792" w:type="dxa"/>
          </w:tcPr>
          <w:p w14:paraId="300856A9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  <w:tc>
          <w:tcPr>
            <w:tcW w:w="2268" w:type="dxa"/>
          </w:tcPr>
          <w:p w14:paraId="4AF156ED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12CE01B0" w14:textId="77777777" w:rsidTr="00B95D8E">
        <w:trPr>
          <w:trHeight w:val="294"/>
        </w:trPr>
        <w:tc>
          <w:tcPr>
            <w:tcW w:w="7792" w:type="dxa"/>
          </w:tcPr>
          <w:p w14:paraId="5AC6F29D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2268" w:type="dxa"/>
          </w:tcPr>
          <w:p w14:paraId="1D564CD3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443D6F2B" w14:textId="77777777" w:rsidTr="00B95D8E">
        <w:trPr>
          <w:trHeight w:val="294"/>
        </w:trPr>
        <w:tc>
          <w:tcPr>
            <w:tcW w:w="7792" w:type="dxa"/>
          </w:tcPr>
          <w:p w14:paraId="042377E9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Tecniche di permanente</w:t>
            </w:r>
          </w:p>
        </w:tc>
        <w:tc>
          <w:tcPr>
            <w:tcW w:w="2268" w:type="dxa"/>
          </w:tcPr>
          <w:p w14:paraId="5FBBD73F" w14:textId="77777777" w:rsidR="00962846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52B701C8" w14:textId="77777777" w:rsidTr="00B95D8E">
        <w:trPr>
          <w:trHeight w:val="294"/>
        </w:trPr>
        <w:tc>
          <w:tcPr>
            <w:tcW w:w="7792" w:type="dxa"/>
          </w:tcPr>
          <w:p w14:paraId="03DE91F3" w14:textId="77777777" w:rsidR="00962846" w:rsidRPr="00787F9D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Prelavaggio, montaggio, applicazione del liquido adatto, applicazione neutralizzante</w:t>
            </w:r>
          </w:p>
        </w:tc>
        <w:tc>
          <w:tcPr>
            <w:tcW w:w="2268" w:type="dxa"/>
          </w:tcPr>
          <w:p w14:paraId="0C91DC24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5E51AADF" w14:textId="77777777" w:rsidTr="00B95D8E">
        <w:trPr>
          <w:trHeight w:val="294"/>
        </w:trPr>
        <w:tc>
          <w:tcPr>
            <w:tcW w:w="7792" w:type="dxa"/>
          </w:tcPr>
          <w:p w14:paraId="51CC320B" w14:textId="77777777" w:rsidR="00962846" w:rsidRPr="00787F9D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</w:t>
            </w:r>
            <w:r>
              <w:rPr>
                <w:rFonts w:ascii="Arial" w:hAnsi="Arial" w:cs="Arial"/>
                <w:sz w:val="20"/>
                <w:szCs w:val="20"/>
              </w:rPr>
              <w:t>Rispettare i tempi di posa dei prodotti</w:t>
            </w:r>
          </w:p>
        </w:tc>
        <w:tc>
          <w:tcPr>
            <w:tcW w:w="2268" w:type="dxa"/>
          </w:tcPr>
          <w:p w14:paraId="21A8A86A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F2C1479" w14:textId="77777777" w:rsidTr="00B95D8E">
        <w:trPr>
          <w:trHeight w:val="294"/>
        </w:trPr>
        <w:tc>
          <w:tcPr>
            <w:tcW w:w="7792" w:type="dxa"/>
          </w:tcPr>
          <w:p w14:paraId="7E1507F9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Saper eseguire montaggi base</w:t>
            </w:r>
          </w:p>
        </w:tc>
        <w:tc>
          <w:tcPr>
            <w:tcW w:w="2268" w:type="dxa"/>
          </w:tcPr>
          <w:p w14:paraId="07DFC8EE" w14:textId="77777777" w:rsidR="00962846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4B51A0A0" w14:textId="77777777" w:rsidTr="00B95D8E">
        <w:trPr>
          <w:trHeight w:val="294"/>
        </w:trPr>
        <w:tc>
          <w:tcPr>
            <w:tcW w:w="7792" w:type="dxa"/>
          </w:tcPr>
          <w:p w14:paraId="491A40C5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2268" w:type="dxa"/>
          </w:tcPr>
          <w:p w14:paraId="0F33A51A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275C3AA6" w14:textId="77777777" w:rsidTr="00B95D8E">
        <w:trPr>
          <w:trHeight w:val="294"/>
        </w:trPr>
        <w:tc>
          <w:tcPr>
            <w:tcW w:w="7792" w:type="dxa"/>
          </w:tcPr>
          <w:p w14:paraId="158BED39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2268" w:type="dxa"/>
          </w:tcPr>
          <w:p w14:paraId="3418680B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C04AF18" w14:textId="77777777" w:rsidTr="00B95D8E">
        <w:trPr>
          <w:trHeight w:val="294"/>
        </w:trPr>
        <w:tc>
          <w:tcPr>
            <w:tcW w:w="7792" w:type="dxa"/>
          </w:tcPr>
          <w:p w14:paraId="1842C52E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2268" w:type="dxa"/>
          </w:tcPr>
          <w:p w14:paraId="54932524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3A1DD0F6" w14:textId="77777777" w:rsidTr="00B95D8E">
        <w:trPr>
          <w:trHeight w:val="294"/>
        </w:trPr>
        <w:tc>
          <w:tcPr>
            <w:tcW w:w="7792" w:type="dxa"/>
          </w:tcPr>
          <w:p w14:paraId="4ABDFD77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2268" w:type="dxa"/>
          </w:tcPr>
          <w:p w14:paraId="75B19E96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14B04E64" w14:textId="77777777" w:rsidTr="00B95D8E">
        <w:trPr>
          <w:trHeight w:val="294"/>
        </w:trPr>
        <w:tc>
          <w:tcPr>
            <w:tcW w:w="7792" w:type="dxa"/>
          </w:tcPr>
          <w:p w14:paraId="24E63992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2268" w:type="dxa"/>
          </w:tcPr>
          <w:p w14:paraId="2F3B6577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05293C1A" w14:textId="77777777" w:rsidTr="00B95D8E">
        <w:trPr>
          <w:trHeight w:val="294"/>
        </w:trPr>
        <w:tc>
          <w:tcPr>
            <w:tcW w:w="7792" w:type="dxa"/>
          </w:tcPr>
          <w:p w14:paraId="4ABC02BB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2268" w:type="dxa"/>
          </w:tcPr>
          <w:p w14:paraId="29C1A6D0" w14:textId="77777777" w:rsidR="00962846" w:rsidRPr="0074114C" w:rsidRDefault="00962846" w:rsidP="00B95D8E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62846" w:rsidRPr="0074114C" w14:paraId="4953E58D" w14:textId="77777777" w:rsidTr="00B95D8E">
        <w:trPr>
          <w:trHeight w:val="294"/>
        </w:trPr>
        <w:tc>
          <w:tcPr>
            <w:tcW w:w="7792" w:type="dxa"/>
          </w:tcPr>
          <w:p w14:paraId="19F37050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2268" w:type="dxa"/>
          </w:tcPr>
          <w:p w14:paraId="2B286FC0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2ED6D45" w14:textId="77777777" w:rsidTr="00B95D8E">
        <w:trPr>
          <w:trHeight w:val="294"/>
        </w:trPr>
        <w:tc>
          <w:tcPr>
            <w:tcW w:w="7792" w:type="dxa"/>
          </w:tcPr>
          <w:p w14:paraId="329A3308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lastRenderedPageBreak/>
              <w:t>Asciugare i capelli con strumenti e attrezzature</w:t>
            </w:r>
          </w:p>
        </w:tc>
        <w:tc>
          <w:tcPr>
            <w:tcW w:w="2268" w:type="dxa"/>
          </w:tcPr>
          <w:p w14:paraId="60A48775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3E78CE1E" w14:textId="77777777" w:rsidTr="00B95D8E">
        <w:trPr>
          <w:trHeight w:val="294"/>
        </w:trPr>
        <w:tc>
          <w:tcPr>
            <w:tcW w:w="7792" w:type="dxa"/>
          </w:tcPr>
          <w:p w14:paraId="0985BAC6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2268" w:type="dxa"/>
          </w:tcPr>
          <w:p w14:paraId="6A5AF513" w14:textId="77777777" w:rsidR="00962846" w:rsidRPr="0074114C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717D75AF" w14:textId="77777777" w:rsidTr="00B95D8E">
        <w:trPr>
          <w:trHeight w:val="294"/>
        </w:trPr>
        <w:tc>
          <w:tcPr>
            <w:tcW w:w="7792" w:type="dxa"/>
          </w:tcPr>
          <w:p w14:paraId="3B88242C" w14:textId="77777777" w:rsidR="00962846" w:rsidRPr="00F13BAC" w:rsidRDefault="00962846" w:rsidP="00B95D8E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13BAC">
              <w:rPr>
                <w:rFonts w:ascii="Arial" w:hAnsi="Arial" w:cs="Arial"/>
                <w:b/>
                <w:bCs/>
                <w:sz w:val="20"/>
                <w:szCs w:val="20"/>
              </w:rPr>
              <w:t>Tecniche di cura della barba</w:t>
            </w:r>
          </w:p>
        </w:tc>
        <w:tc>
          <w:tcPr>
            <w:tcW w:w="2268" w:type="dxa"/>
          </w:tcPr>
          <w:p w14:paraId="70E08C90" w14:textId="77777777" w:rsidR="00962846" w:rsidRPr="00F13BAC" w:rsidRDefault="00962846" w:rsidP="00B95D8E">
            <w:pPr>
              <w:ind w:right="-285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62846" w:rsidRPr="0074114C" w14:paraId="5DE80C1D" w14:textId="77777777" w:rsidTr="00B95D8E">
        <w:trPr>
          <w:trHeight w:val="294"/>
        </w:trPr>
        <w:tc>
          <w:tcPr>
            <w:tcW w:w="7792" w:type="dxa"/>
          </w:tcPr>
          <w:p w14:paraId="7518A0B3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Studio del viso, caratteristiche e la sua morfologia</w:t>
            </w:r>
          </w:p>
        </w:tc>
        <w:tc>
          <w:tcPr>
            <w:tcW w:w="2268" w:type="dxa"/>
          </w:tcPr>
          <w:p w14:paraId="4CD9E30B" w14:textId="77777777" w:rsidR="00962846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0797375F" w14:textId="77777777" w:rsidTr="00B95D8E">
        <w:trPr>
          <w:trHeight w:val="294"/>
        </w:trPr>
        <w:tc>
          <w:tcPr>
            <w:tcW w:w="7792" w:type="dxa"/>
          </w:tcPr>
          <w:p w14:paraId="2A259CB0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e post rasatura, preparazione degli strumenti e dei cosmetici</w:t>
            </w:r>
          </w:p>
        </w:tc>
        <w:tc>
          <w:tcPr>
            <w:tcW w:w="2268" w:type="dxa"/>
          </w:tcPr>
          <w:p w14:paraId="7FF8D1D8" w14:textId="77777777" w:rsidR="00962846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846" w:rsidRPr="0074114C" w14:paraId="203B2F03" w14:textId="77777777" w:rsidTr="00B95D8E">
        <w:trPr>
          <w:trHeight w:val="294"/>
        </w:trPr>
        <w:tc>
          <w:tcPr>
            <w:tcW w:w="7792" w:type="dxa"/>
          </w:tcPr>
          <w:p w14:paraId="4F33DA34" w14:textId="77777777" w:rsidR="00962846" w:rsidRPr="0074114C" w:rsidRDefault="00962846" w:rsidP="00962846">
            <w:pPr>
              <w:pStyle w:val="Paragrafoelenco"/>
              <w:numPr>
                <w:ilvl w:val="0"/>
                <w:numId w:val="4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Manualità nell’uso del rasoio e forbici</w:t>
            </w:r>
          </w:p>
        </w:tc>
        <w:tc>
          <w:tcPr>
            <w:tcW w:w="2268" w:type="dxa"/>
          </w:tcPr>
          <w:p w14:paraId="1346DA8E" w14:textId="77777777" w:rsidR="00962846" w:rsidRDefault="00962846" w:rsidP="00B95D8E">
            <w:pPr>
              <w:pStyle w:val="Paragrafoelenco"/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9CC6EFF" w14:textId="77777777" w:rsidR="00962846" w:rsidRDefault="00962846" w:rsidP="00962846">
      <w:pPr>
        <w:jc w:val="center"/>
        <w:rPr>
          <w:b/>
          <w:bCs/>
          <w:sz w:val="28"/>
          <w:szCs w:val="28"/>
          <w:u w:val="single"/>
        </w:rPr>
      </w:pPr>
    </w:p>
    <w:p w14:paraId="0A3FA650" w14:textId="77777777" w:rsidR="00504227" w:rsidRPr="00E36FBE" w:rsidRDefault="00504227" w:rsidP="00504227">
      <w:pPr>
        <w:rPr>
          <w:sz w:val="28"/>
          <w:szCs w:val="28"/>
        </w:rPr>
      </w:pPr>
      <w:r w:rsidRPr="00E36FBE">
        <w:rPr>
          <w:sz w:val="28"/>
          <w:szCs w:val="28"/>
        </w:rPr>
        <w:t>Descriva le competenze tecnico-professionali acquisite dallo stagista:</w:t>
      </w:r>
    </w:p>
    <w:p w14:paraId="46DC0309" w14:textId="77777777" w:rsidR="00504227" w:rsidRPr="0098442D" w:rsidRDefault="00504227" w:rsidP="00504227"/>
    <w:p w14:paraId="016D3E0D" w14:textId="77777777" w:rsidR="00504227" w:rsidRPr="0098442D" w:rsidRDefault="00504227" w:rsidP="00504227"/>
    <w:p w14:paraId="56F21AAA" w14:textId="77777777" w:rsidR="00504227" w:rsidRPr="0098442D" w:rsidRDefault="00504227" w:rsidP="00504227">
      <w:pPr>
        <w:pBdr>
          <w:top w:val="single" w:sz="12" w:space="1" w:color="auto"/>
          <w:bottom w:val="single" w:sz="12" w:space="1" w:color="auto"/>
        </w:pBdr>
      </w:pPr>
    </w:p>
    <w:p w14:paraId="20F5D077" w14:textId="77777777" w:rsidR="00504227" w:rsidRPr="0098442D" w:rsidRDefault="00504227" w:rsidP="00504227">
      <w:pPr>
        <w:pBdr>
          <w:top w:val="single" w:sz="12" w:space="1" w:color="auto"/>
          <w:bottom w:val="single" w:sz="12" w:space="1" w:color="auto"/>
        </w:pBdr>
      </w:pPr>
    </w:p>
    <w:p w14:paraId="114B28F8" w14:textId="77777777" w:rsidR="00504227" w:rsidRPr="0098442D" w:rsidRDefault="00504227" w:rsidP="00504227"/>
    <w:p w14:paraId="0B6F6D5E" w14:textId="77777777" w:rsidR="00504227" w:rsidRDefault="00504227" w:rsidP="00504227">
      <w:pPr>
        <w:rPr>
          <w:b/>
          <w:bCs/>
          <w:sz w:val="28"/>
          <w:szCs w:val="28"/>
        </w:rPr>
      </w:pPr>
    </w:p>
    <w:p w14:paraId="4CC35643" w14:textId="77777777" w:rsidR="00504227" w:rsidRDefault="00504227" w:rsidP="00504227">
      <w:pPr>
        <w:rPr>
          <w:b/>
          <w:bCs/>
          <w:sz w:val="28"/>
          <w:szCs w:val="28"/>
        </w:rPr>
      </w:pPr>
    </w:p>
    <w:p w14:paraId="7CD11B22" w14:textId="77777777" w:rsidR="00504227" w:rsidRPr="00E36FBE" w:rsidRDefault="00504227" w:rsidP="00504227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7D0ADC89" w14:textId="77777777" w:rsidR="00504227" w:rsidRPr="0098442D" w:rsidRDefault="00504227" w:rsidP="00504227"/>
    <w:p w14:paraId="24BB7745" w14:textId="77777777" w:rsidR="00504227" w:rsidRPr="0098442D" w:rsidRDefault="00504227" w:rsidP="00504227"/>
    <w:p w14:paraId="46DB6383" w14:textId="77777777" w:rsidR="00504227" w:rsidRPr="0098442D" w:rsidRDefault="00504227" w:rsidP="00504227">
      <w:pPr>
        <w:pBdr>
          <w:top w:val="single" w:sz="12" w:space="1" w:color="auto"/>
          <w:bottom w:val="single" w:sz="12" w:space="1" w:color="auto"/>
        </w:pBdr>
      </w:pPr>
    </w:p>
    <w:p w14:paraId="6985836F" w14:textId="77777777" w:rsidR="00504227" w:rsidRPr="0098442D" w:rsidRDefault="00504227" w:rsidP="00504227">
      <w:pPr>
        <w:pBdr>
          <w:top w:val="single" w:sz="12" w:space="1" w:color="auto"/>
          <w:bottom w:val="single" w:sz="12" w:space="1" w:color="auto"/>
        </w:pBdr>
      </w:pPr>
    </w:p>
    <w:p w14:paraId="42103A47" w14:textId="77777777" w:rsidR="00504227" w:rsidRPr="0098442D" w:rsidRDefault="00504227" w:rsidP="00504227"/>
    <w:p w14:paraId="0398806D" w14:textId="77777777" w:rsidR="00504227" w:rsidRDefault="00504227" w:rsidP="00504227">
      <w:pPr>
        <w:rPr>
          <w:b/>
          <w:bCs/>
          <w:sz w:val="28"/>
          <w:szCs w:val="28"/>
        </w:rPr>
      </w:pPr>
    </w:p>
    <w:p w14:paraId="0C8385C8" w14:textId="77777777" w:rsidR="00504227" w:rsidRPr="00E36FBE" w:rsidRDefault="00504227" w:rsidP="00504227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2CAFF544" w14:textId="77777777" w:rsidR="00504227" w:rsidRPr="00E36FBE" w:rsidRDefault="00504227" w:rsidP="00504227">
      <w:pPr>
        <w:rPr>
          <w:sz w:val="28"/>
          <w:szCs w:val="28"/>
        </w:rPr>
      </w:pPr>
    </w:p>
    <w:p w14:paraId="7561009A" w14:textId="77777777" w:rsidR="00504227" w:rsidRDefault="00504227" w:rsidP="00504227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2560F80D" w14:textId="77777777" w:rsidR="00504227" w:rsidRPr="00E36FBE" w:rsidRDefault="00504227" w:rsidP="00504227">
      <w:pPr>
        <w:pStyle w:val="Paragrafoelenco"/>
        <w:ind w:left="785"/>
        <w:rPr>
          <w:sz w:val="28"/>
          <w:szCs w:val="28"/>
        </w:rPr>
      </w:pPr>
    </w:p>
    <w:p w14:paraId="1418D7FA" w14:textId="77777777" w:rsidR="00504227" w:rsidRPr="00E36FBE" w:rsidRDefault="00504227" w:rsidP="00504227">
      <w:pPr>
        <w:rPr>
          <w:rFonts w:ascii="Arial" w:hAnsi="Arial"/>
          <w:sz w:val="28"/>
          <w:szCs w:val="28"/>
        </w:rPr>
      </w:pPr>
    </w:p>
    <w:p w14:paraId="18224FB7" w14:textId="77777777" w:rsidR="00504227" w:rsidRDefault="00504227" w:rsidP="00504227">
      <w:pPr>
        <w:rPr>
          <w:b/>
          <w:sz w:val="28"/>
          <w:szCs w:val="28"/>
        </w:rPr>
      </w:pPr>
    </w:p>
    <w:p w14:paraId="7758D44D" w14:textId="77777777" w:rsidR="00504227" w:rsidRDefault="00504227" w:rsidP="00504227">
      <w:pPr>
        <w:rPr>
          <w:b/>
          <w:sz w:val="28"/>
          <w:szCs w:val="28"/>
        </w:rPr>
      </w:pPr>
    </w:p>
    <w:p w14:paraId="25D5905A" w14:textId="77777777" w:rsidR="00504227" w:rsidRPr="00E36FBE" w:rsidRDefault="00504227" w:rsidP="00504227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>VALUTAZIONE    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D0F8246" w14:textId="77777777" w:rsidR="00504227" w:rsidRPr="00E36FBE" w:rsidRDefault="00504227" w:rsidP="00504227">
      <w:pPr>
        <w:rPr>
          <w:sz w:val="28"/>
          <w:szCs w:val="28"/>
        </w:rPr>
      </w:pPr>
    </w:p>
    <w:p w14:paraId="27056609" w14:textId="77777777" w:rsidR="00504227" w:rsidRDefault="00504227" w:rsidP="00504227">
      <w:pPr>
        <w:rPr>
          <w:sz w:val="28"/>
          <w:szCs w:val="28"/>
        </w:rPr>
      </w:pPr>
    </w:p>
    <w:p w14:paraId="1528405D" w14:textId="77777777" w:rsidR="00504227" w:rsidRDefault="00504227" w:rsidP="00504227">
      <w:pPr>
        <w:rPr>
          <w:sz w:val="28"/>
          <w:szCs w:val="28"/>
        </w:rPr>
      </w:pPr>
    </w:p>
    <w:p w14:paraId="4439E223" w14:textId="77777777" w:rsidR="00504227" w:rsidRPr="00E36FBE" w:rsidRDefault="00504227" w:rsidP="00504227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Timbro e Firma per l’Azienda: __________________________________________ </w:t>
      </w:r>
    </w:p>
    <w:p w14:paraId="7BA534F3" w14:textId="77777777" w:rsidR="00504227" w:rsidRPr="00E36FBE" w:rsidRDefault="00504227" w:rsidP="00504227">
      <w:pPr>
        <w:rPr>
          <w:sz w:val="28"/>
          <w:szCs w:val="28"/>
        </w:rPr>
      </w:pPr>
    </w:p>
    <w:p w14:paraId="0BED3F1F" w14:textId="77777777" w:rsidR="00504227" w:rsidRDefault="00504227" w:rsidP="00504227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Firma per il CFP </w:t>
      </w:r>
      <w:proofErr w:type="spellStart"/>
      <w:r w:rsidRPr="00E36FBE">
        <w:rPr>
          <w:sz w:val="28"/>
          <w:szCs w:val="28"/>
        </w:rPr>
        <w:t>Demetriade</w:t>
      </w:r>
      <w:proofErr w:type="spellEnd"/>
      <w:r w:rsidRPr="00E36FBE">
        <w:rPr>
          <w:sz w:val="28"/>
          <w:szCs w:val="28"/>
        </w:rPr>
        <w:t xml:space="preserve">    __________________________________________</w:t>
      </w:r>
    </w:p>
    <w:p w14:paraId="771F63AC" w14:textId="77777777" w:rsidR="00504227" w:rsidRDefault="00504227" w:rsidP="00962846">
      <w:pPr>
        <w:jc w:val="center"/>
        <w:rPr>
          <w:b/>
          <w:bCs/>
          <w:sz w:val="28"/>
          <w:szCs w:val="28"/>
          <w:u w:val="single"/>
        </w:rPr>
      </w:pPr>
    </w:p>
    <w:sectPr w:rsidR="00504227" w:rsidSect="00D24AA1">
      <w:headerReference w:type="default" r:id="rId7"/>
      <w:pgSz w:w="12240" w:h="15840" w:code="1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DCD0DB" w14:textId="77777777" w:rsidR="00B0091F" w:rsidRDefault="00B0091F">
      <w:r>
        <w:separator/>
      </w:r>
    </w:p>
  </w:endnote>
  <w:endnote w:type="continuationSeparator" w:id="0">
    <w:p w14:paraId="764E6CF6" w14:textId="77777777" w:rsidR="00B0091F" w:rsidRDefault="00B00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13D1AF" w14:textId="77777777" w:rsidR="00B0091F" w:rsidRDefault="00B0091F">
      <w:r>
        <w:separator/>
      </w:r>
    </w:p>
  </w:footnote>
  <w:footnote w:type="continuationSeparator" w:id="0">
    <w:p w14:paraId="298170C3" w14:textId="77777777" w:rsidR="00B0091F" w:rsidRDefault="00B009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2E25EF" w14:paraId="10D1572E" w14:textId="77777777" w:rsidTr="00945566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7483D307" w14:textId="02FB460D" w:rsidR="002E25EF" w:rsidRDefault="00493A7B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7CBB208F" wp14:editId="444290FE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439717" w14:textId="77777777" w:rsidR="002E25EF" w:rsidRDefault="002E25E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3C07F9A3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1900C978" w14:textId="77777777" w:rsidR="002E25EF" w:rsidRDefault="002E25EF">
          <w:pPr>
            <w:rPr>
              <w:rFonts w:ascii="Verdana" w:hAnsi="Verdana"/>
              <w:sz w:val="16"/>
            </w:rPr>
          </w:pPr>
        </w:p>
        <w:p w14:paraId="4E3DCDFE" w14:textId="059474FC" w:rsidR="002E25EF" w:rsidRDefault="00943F5F" w:rsidP="00EE235C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>CFP</w:t>
          </w:r>
          <w:r w:rsidR="00EE235C">
            <w:rPr>
              <w:rFonts w:ascii="Verdana" w:hAnsi="Verdana"/>
              <w:sz w:val="28"/>
            </w:rPr>
            <w:t xml:space="preserve"> Via </w:t>
          </w:r>
          <w:r w:rsidR="00E744F6">
            <w:rPr>
              <w:rFonts w:ascii="Verdana" w:hAnsi="Verdana"/>
              <w:sz w:val="28"/>
            </w:rPr>
            <w:t>Demetriade</w:t>
          </w:r>
          <w:r w:rsidR="00EE235C">
            <w:rPr>
              <w:rFonts w:ascii="Verdana" w:hAnsi="Verdana"/>
              <w:sz w:val="28"/>
            </w:rPr>
            <w:t xml:space="preserve"> RMCF018008 </w:t>
          </w:r>
          <w:r w:rsidR="00E744F6">
            <w:rPr>
              <w:rFonts w:ascii="Verdana" w:hAnsi="Verdana"/>
              <w:sz w:val="28"/>
            </w:rPr>
            <w:t xml:space="preserve"> </w:t>
          </w:r>
        </w:p>
      </w:tc>
      <w:tc>
        <w:tcPr>
          <w:tcW w:w="1418" w:type="dxa"/>
          <w:shd w:val="clear" w:color="auto" w:fill="auto"/>
          <w:vAlign w:val="center"/>
        </w:tcPr>
        <w:p w14:paraId="34147B77" w14:textId="77777777" w:rsidR="002E25EF" w:rsidRPr="00F963F9" w:rsidRDefault="002E25E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2E25EF" w14:paraId="689BA9A9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4A0A361C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04CAA512" w14:textId="77777777" w:rsidR="002E25EF" w:rsidRPr="0015606A" w:rsidRDefault="002E25EF" w:rsidP="00945566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QUESTIONARIO DI VALUTAZIONE 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6D2B4F4B" w14:textId="77777777" w:rsidR="002E25EF" w:rsidRDefault="002E25EF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0842597E" w14:textId="77777777" w:rsidR="00DD1CC2" w:rsidRDefault="00DD1CC2" w:rsidP="00DD1CC2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2DC1385A" w14:textId="746FE5D3" w:rsidR="002E25EF" w:rsidRDefault="00DD1CC2" w:rsidP="00DD1CC2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2E25EF" w14:paraId="69703C8F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36C8B7D9" w14:textId="77777777" w:rsidR="002E25EF" w:rsidRDefault="002E25EF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0747FE9F" w14:textId="0D06F935" w:rsidR="00635EF3" w:rsidRDefault="00DF6967" w:rsidP="00404BB9">
          <w:pPr>
            <w:jc w:val="center"/>
            <w:rPr>
              <w:rFonts w:ascii="Arial" w:hAnsi="Arial"/>
              <w:b/>
            </w:rPr>
          </w:pPr>
          <w:r w:rsidRPr="003B1C36">
            <w:rPr>
              <w:rFonts w:ascii="Arial" w:hAnsi="Arial"/>
              <w:b/>
            </w:rPr>
            <w:t>A.F. 2</w:t>
          </w:r>
          <w:r w:rsidR="001C5090" w:rsidRPr="003B1C36">
            <w:rPr>
              <w:rFonts w:ascii="Arial" w:hAnsi="Arial"/>
              <w:b/>
            </w:rPr>
            <w:t>02</w:t>
          </w:r>
          <w:r w:rsidR="003B1C36" w:rsidRPr="003B1C36">
            <w:rPr>
              <w:rFonts w:ascii="Arial" w:hAnsi="Arial"/>
              <w:b/>
            </w:rPr>
            <w:t>3</w:t>
          </w:r>
          <w:r w:rsidR="001C5090" w:rsidRPr="003B1C36">
            <w:rPr>
              <w:rFonts w:ascii="Arial" w:hAnsi="Arial"/>
              <w:b/>
            </w:rPr>
            <w:t>/</w:t>
          </w:r>
          <w:proofErr w:type="gramStart"/>
          <w:r w:rsidR="001C5090" w:rsidRPr="003B1C36">
            <w:rPr>
              <w:rFonts w:ascii="Arial" w:hAnsi="Arial"/>
              <w:b/>
            </w:rPr>
            <w:t>2</w:t>
          </w:r>
          <w:r w:rsidR="003B1C36" w:rsidRPr="003B1C36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</w:t>
          </w:r>
          <w:proofErr w:type="gramEnd"/>
          <w:r w:rsidR="00EE235C">
            <w:rPr>
              <w:rFonts w:ascii="Arial" w:hAnsi="Arial"/>
              <w:b/>
            </w:rPr>
            <w:t xml:space="preserve"> </w:t>
          </w:r>
          <w:r w:rsidR="00EB790F">
            <w:rPr>
              <w:rFonts w:ascii="Arial" w:hAnsi="Arial"/>
              <w:b/>
            </w:rPr>
            <w:t xml:space="preserve">OPERATORE </w:t>
          </w:r>
          <w:r w:rsidR="00EE235C">
            <w:rPr>
              <w:rFonts w:ascii="Arial" w:hAnsi="Arial"/>
              <w:b/>
            </w:rPr>
            <w:t>PER L’EROGAZIONE DEI TRATTAMENTI DI ACCONCIATURA</w:t>
          </w:r>
          <w:r w:rsidR="007B5E83"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</w:t>
          </w:r>
        </w:p>
        <w:p w14:paraId="4D41D88C" w14:textId="0ACD7682" w:rsidR="00404BB9" w:rsidRDefault="009C737B" w:rsidP="00404BB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I</w:t>
          </w:r>
          <w:r w:rsidR="001A78E8">
            <w:rPr>
              <w:rFonts w:ascii="Arial" w:hAnsi="Arial"/>
              <w:b/>
            </w:rPr>
            <w:t>I</w:t>
          </w:r>
          <w:r>
            <w:rPr>
              <w:rFonts w:ascii="Arial" w:hAnsi="Arial"/>
              <w:b/>
            </w:rPr>
            <w:t>I ANNO -</w:t>
          </w:r>
          <w:r w:rsidR="00DF6967">
            <w:rPr>
              <w:rFonts w:ascii="Arial" w:hAnsi="Arial"/>
              <w:b/>
            </w:rPr>
            <w:t xml:space="preserve"> COD.</w:t>
          </w:r>
          <w:r w:rsidR="00460146">
            <w:rPr>
              <w:rFonts w:ascii="Arial" w:hAnsi="Arial"/>
              <w:b/>
            </w:rPr>
            <w:t xml:space="preserve"> PROGETTO </w:t>
          </w:r>
        </w:p>
      </w:tc>
      <w:tc>
        <w:tcPr>
          <w:tcW w:w="1418" w:type="dxa"/>
          <w:vAlign w:val="center"/>
        </w:tcPr>
        <w:p w14:paraId="721D4F18" w14:textId="4BB4F5C4" w:rsidR="002E25EF" w:rsidRDefault="002E25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3278F9">
            <w:rPr>
              <w:rStyle w:val="Numeropagina"/>
              <w:rFonts w:ascii="Arial" w:hAnsi="Arial"/>
              <w:noProof/>
            </w:rPr>
            <w:t>6</w:t>
          </w:r>
          <w:r w:rsidR="00B5726C"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3278F9">
            <w:rPr>
              <w:rStyle w:val="Numeropagina"/>
              <w:rFonts w:ascii="Arial" w:hAnsi="Arial"/>
              <w:noProof/>
            </w:rPr>
            <w:t>6</w:t>
          </w:r>
          <w:r w:rsidR="00B5726C"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79C45953" w14:textId="2BB0AA09" w:rsidR="002E25EF" w:rsidRDefault="002E25EF">
    <w:pPr>
      <w:pStyle w:val="Intestazione"/>
      <w:rPr>
        <w:sz w:val="16"/>
      </w:rPr>
    </w:pPr>
  </w:p>
  <w:p w14:paraId="196260C0" w14:textId="6E265DB8" w:rsidR="0098442D" w:rsidRDefault="0098442D">
    <w:pPr>
      <w:pStyle w:val="Intestazione"/>
      <w:rPr>
        <w:sz w:val="16"/>
      </w:rPr>
    </w:pPr>
  </w:p>
  <w:p w14:paraId="50E64FFB" w14:textId="77777777" w:rsidR="0098442D" w:rsidRDefault="0098442D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63B08C0"/>
    <w:multiLevelType w:val="hybridMultilevel"/>
    <w:tmpl w:val="0E262176"/>
    <w:lvl w:ilvl="0" w:tplc="EE360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30ABFA0">
      <w:numFmt w:val="none"/>
      <w:lvlText w:val=""/>
      <w:lvlJc w:val="left"/>
      <w:pPr>
        <w:tabs>
          <w:tab w:val="num" w:pos="360"/>
        </w:tabs>
      </w:pPr>
    </w:lvl>
    <w:lvl w:ilvl="2" w:tplc="E76A9338">
      <w:numFmt w:val="none"/>
      <w:lvlText w:val=""/>
      <w:lvlJc w:val="left"/>
      <w:pPr>
        <w:tabs>
          <w:tab w:val="num" w:pos="360"/>
        </w:tabs>
      </w:pPr>
    </w:lvl>
    <w:lvl w:ilvl="3" w:tplc="65B092C0">
      <w:numFmt w:val="none"/>
      <w:lvlText w:val=""/>
      <w:lvlJc w:val="left"/>
      <w:pPr>
        <w:tabs>
          <w:tab w:val="num" w:pos="360"/>
        </w:tabs>
      </w:pPr>
    </w:lvl>
    <w:lvl w:ilvl="4" w:tplc="38C65E38">
      <w:numFmt w:val="none"/>
      <w:lvlText w:val=""/>
      <w:lvlJc w:val="left"/>
      <w:pPr>
        <w:tabs>
          <w:tab w:val="num" w:pos="360"/>
        </w:tabs>
      </w:pPr>
    </w:lvl>
    <w:lvl w:ilvl="5" w:tplc="E7AAFE38">
      <w:numFmt w:val="none"/>
      <w:lvlText w:val=""/>
      <w:lvlJc w:val="left"/>
      <w:pPr>
        <w:tabs>
          <w:tab w:val="num" w:pos="360"/>
        </w:tabs>
      </w:pPr>
    </w:lvl>
    <w:lvl w:ilvl="6" w:tplc="4A66B91A">
      <w:numFmt w:val="none"/>
      <w:lvlText w:val=""/>
      <w:lvlJc w:val="left"/>
      <w:pPr>
        <w:tabs>
          <w:tab w:val="num" w:pos="360"/>
        </w:tabs>
      </w:pPr>
    </w:lvl>
    <w:lvl w:ilvl="7" w:tplc="D1E61B0E">
      <w:numFmt w:val="none"/>
      <w:lvlText w:val=""/>
      <w:lvlJc w:val="left"/>
      <w:pPr>
        <w:tabs>
          <w:tab w:val="num" w:pos="360"/>
        </w:tabs>
      </w:pPr>
    </w:lvl>
    <w:lvl w:ilvl="8" w:tplc="47FE6C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0B27A05"/>
    <w:multiLevelType w:val="hybridMultilevel"/>
    <w:tmpl w:val="3A845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F0F"/>
    <w:rsid w:val="00000DD1"/>
    <w:rsid w:val="00003A54"/>
    <w:rsid w:val="00012A66"/>
    <w:rsid w:val="00080E82"/>
    <w:rsid w:val="000903F8"/>
    <w:rsid w:val="000A27E0"/>
    <w:rsid w:val="000B2614"/>
    <w:rsid w:val="000B5AB1"/>
    <w:rsid w:val="000C444F"/>
    <w:rsid w:val="000C717A"/>
    <w:rsid w:val="00114F9E"/>
    <w:rsid w:val="00117D3D"/>
    <w:rsid w:val="00134AE8"/>
    <w:rsid w:val="001925EE"/>
    <w:rsid w:val="001A78E8"/>
    <w:rsid w:val="001B4755"/>
    <w:rsid w:val="001B4B64"/>
    <w:rsid w:val="001C5090"/>
    <w:rsid w:val="001E004E"/>
    <w:rsid w:val="001E14C3"/>
    <w:rsid w:val="001F1C22"/>
    <w:rsid w:val="001F3C44"/>
    <w:rsid w:val="00281298"/>
    <w:rsid w:val="002854E3"/>
    <w:rsid w:val="002C5F91"/>
    <w:rsid w:val="002D3C0F"/>
    <w:rsid w:val="002E25EF"/>
    <w:rsid w:val="002F3597"/>
    <w:rsid w:val="003278F9"/>
    <w:rsid w:val="00334270"/>
    <w:rsid w:val="00360988"/>
    <w:rsid w:val="00360ECF"/>
    <w:rsid w:val="003708CA"/>
    <w:rsid w:val="00387604"/>
    <w:rsid w:val="003B1C36"/>
    <w:rsid w:val="003C5446"/>
    <w:rsid w:val="003C5972"/>
    <w:rsid w:val="003E68CD"/>
    <w:rsid w:val="003F5317"/>
    <w:rsid w:val="00404BB9"/>
    <w:rsid w:val="0041466C"/>
    <w:rsid w:val="00460146"/>
    <w:rsid w:val="00493449"/>
    <w:rsid w:val="00493A7B"/>
    <w:rsid w:val="004957AC"/>
    <w:rsid w:val="004D6CDE"/>
    <w:rsid w:val="004E51DD"/>
    <w:rsid w:val="00504227"/>
    <w:rsid w:val="005403EB"/>
    <w:rsid w:val="00601EDF"/>
    <w:rsid w:val="006305AF"/>
    <w:rsid w:val="00635EF3"/>
    <w:rsid w:val="00636AE2"/>
    <w:rsid w:val="00647433"/>
    <w:rsid w:val="00652F44"/>
    <w:rsid w:val="00664D90"/>
    <w:rsid w:val="006B3B5B"/>
    <w:rsid w:val="006C06D8"/>
    <w:rsid w:val="006E77CB"/>
    <w:rsid w:val="0070062F"/>
    <w:rsid w:val="0073528F"/>
    <w:rsid w:val="00736C00"/>
    <w:rsid w:val="007523EC"/>
    <w:rsid w:val="0075608F"/>
    <w:rsid w:val="007B2C07"/>
    <w:rsid w:val="007B3487"/>
    <w:rsid w:val="007B5B5C"/>
    <w:rsid w:val="007B5E83"/>
    <w:rsid w:val="007D79EA"/>
    <w:rsid w:val="007E4457"/>
    <w:rsid w:val="00823359"/>
    <w:rsid w:val="0082509C"/>
    <w:rsid w:val="008609D7"/>
    <w:rsid w:val="008919FF"/>
    <w:rsid w:val="008F70A4"/>
    <w:rsid w:val="00905E39"/>
    <w:rsid w:val="00912623"/>
    <w:rsid w:val="00927F0F"/>
    <w:rsid w:val="00934687"/>
    <w:rsid w:val="00943F5F"/>
    <w:rsid w:val="00945566"/>
    <w:rsid w:val="009568B4"/>
    <w:rsid w:val="00962846"/>
    <w:rsid w:val="00962E92"/>
    <w:rsid w:val="0098442D"/>
    <w:rsid w:val="009C737B"/>
    <w:rsid w:val="009D7144"/>
    <w:rsid w:val="009E2562"/>
    <w:rsid w:val="00A40806"/>
    <w:rsid w:val="00A40A0D"/>
    <w:rsid w:val="00A622DD"/>
    <w:rsid w:val="00A6796E"/>
    <w:rsid w:val="00A812EC"/>
    <w:rsid w:val="00AD6F73"/>
    <w:rsid w:val="00AE5E32"/>
    <w:rsid w:val="00AE5E93"/>
    <w:rsid w:val="00AF129A"/>
    <w:rsid w:val="00B0091F"/>
    <w:rsid w:val="00B01416"/>
    <w:rsid w:val="00B14B5F"/>
    <w:rsid w:val="00B2281E"/>
    <w:rsid w:val="00B435C5"/>
    <w:rsid w:val="00B468E4"/>
    <w:rsid w:val="00B5726C"/>
    <w:rsid w:val="00B657AD"/>
    <w:rsid w:val="00BB20D4"/>
    <w:rsid w:val="00BB2D6D"/>
    <w:rsid w:val="00BC3C3D"/>
    <w:rsid w:val="00BF3211"/>
    <w:rsid w:val="00C14051"/>
    <w:rsid w:val="00C17893"/>
    <w:rsid w:val="00C222E7"/>
    <w:rsid w:val="00C36096"/>
    <w:rsid w:val="00CD0231"/>
    <w:rsid w:val="00CD272C"/>
    <w:rsid w:val="00D24AA1"/>
    <w:rsid w:val="00D47C6D"/>
    <w:rsid w:val="00D67596"/>
    <w:rsid w:val="00DC1735"/>
    <w:rsid w:val="00DC480D"/>
    <w:rsid w:val="00DD0399"/>
    <w:rsid w:val="00DD1CC2"/>
    <w:rsid w:val="00DF3317"/>
    <w:rsid w:val="00DF6210"/>
    <w:rsid w:val="00DF6967"/>
    <w:rsid w:val="00E173E9"/>
    <w:rsid w:val="00E25434"/>
    <w:rsid w:val="00E36FBE"/>
    <w:rsid w:val="00E51F0E"/>
    <w:rsid w:val="00E561B1"/>
    <w:rsid w:val="00E744F6"/>
    <w:rsid w:val="00EB0FBA"/>
    <w:rsid w:val="00EB790F"/>
    <w:rsid w:val="00ED17BC"/>
    <w:rsid w:val="00ED79FC"/>
    <w:rsid w:val="00EE235C"/>
    <w:rsid w:val="00EF6350"/>
    <w:rsid w:val="00F14237"/>
    <w:rsid w:val="00F53401"/>
    <w:rsid w:val="00F575D1"/>
    <w:rsid w:val="00F60C56"/>
    <w:rsid w:val="00FA1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419292"/>
  <w15:docId w15:val="{950776C8-5E05-429A-97AA-BF04A7AB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27F0F"/>
    <w:rPr>
      <w:sz w:val="24"/>
      <w:szCs w:val="24"/>
    </w:rPr>
  </w:style>
  <w:style w:type="paragraph" w:styleId="Titolo3">
    <w:name w:val="heading 3"/>
    <w:basedOn w:val="Normale"/>
    <w:next w:val="Normale"/>
    <w:qFormat/>
    <w:rsid w:val="00ED79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927F0F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7F0F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927F0F"/>
  </w:style>
  <w:style w:type="paragraph" w:styleId="Corpodeltesto2">
    <w:name w:val="Body Text 2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Corpotesto">
    <w:name w:val="Body Text"/>
    <w:basedOn w:val="Normale"/>
    <w:rsid w:val="00927F0F"/>
    <w:pPr>
      <w:jc w:val="center"/>
    </w:pPr>
    <w:rPr>
      <w:rFonts w:ascii="Arial" w:hAnsi="Arial"/>
      <w:i/>
      <w:sz w:val="20"/>
    </w:rPr>
  </w:style>
  <w:style w:type="paragraph" w:styleId="Pidipagina">
    <w:name w:val="footer"/>
    <w:basedOn w:val="Normale"/>
    <w:rsid w:val="009568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744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744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E5E9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DD1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56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6</Pages>
  <Words>610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chiediamo di compilare cortesemente il questionario</vt:lpstr>
    </vt:vector>
  </TitlesOfParts>
  <Company/>
  <LinksUpToDate>false</LinksUpToDate>
  <CharactersWithSpaces>4425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chiediamo di compilare cortesemente il questionario</dc:title>
  <dc:creator>Utente</dc:creator>
  <cp:lastModifiedBy>Docente06</cp:lastModifiedBy>
  <cp:revision>18</cp:revision>
  <cp:lastPrinted>2024-03-08T13:39:00Z</cp:lastPrinted>
  <dcterms:created xsi:type="dcterms:W3CDTF">2023-04-13T09:04:00Z</dcterms:created>
  <dcterms:modified xsi:type="dcterms:W3CDTF">2024-03-08T13:43:00Z</dcterms:modified>
</cp:coreProperties>
</file>